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8178F2" w:rsidTr="008C53EC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8178F2" w:rsidTr="008C53EC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F77166" w:rsidRPr="001D35FE" w:rsidRDefault="001B0C9C" w:rsidP="005F73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="00C370ED"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592409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28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A864F0" w:rsidRPr="005D28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</w:t>
            </w:r>
            <w:r w:rsidRPr="005D28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191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Кокшетау, </w:t>
            </w:r>
            <w:proofErr w:type="gramStart"/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универ</w:t>
            </w:r>
            <w:r w:rsidR="007739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ситет  </w:t>
            </w:r>
            <w:proofErr w:type="spellStart"/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Мырзахметова</w:t>
            </w:r>
            <w:proofErr w:type="spellEnd"/>
            <w:proofErr w:type="gramEnd"/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,72ч   Развитие профессиональных компетенций педагогов интернатных организации </w:t>
            </w:r>
            <w:r w:rsidR="00A864F0" w:rsidRPr="007739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</w:t>
            </w:r>
            <w:r w:rsidR="005924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="00A864F0" w:rsidRPr="0077390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кат</w:t>
            </w:r>
            <w:r w:rsidR="005924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0403972</w:t>
            </w:r>
          </w:p>
          <w:p w:rsidR="007F4BF9" w:rsidRDefault="00A864F0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</w:t>
            </w:r>
            <w:proofErr w:type="spellEnd"/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19.02.2021</w:t>
            </w:r>
            <w:r w:rsidR="007739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г.Кокшетау, </w:t>
            </w:r>
            <w:proofErr w:type="spellStart"/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Орлеу</w:t>
            </w:r>
            <w:proofErr w:type="spellEnd"/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80ч.,</w:t>
            </w:r>
          </w:p>
          <w:p w:rsidR="00EC4F8E" w:rsidRPr="00FF3844" w:rsidRDefault="00EC4F8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8C53EC">
        <w:trPr>
          <w:cantSplit/>
        </w:trPr>
        <w:tc>
          <w:tcPr>
            <w:tcW w:w="576" w:type="dxa"/>
          </w:tcPr>
          <w:p w:rsidR="00FC287F" w:rsidRPr="00D10B3F" w:rsidRDefault="002D657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8C53EC">
        <w:tc>
          <w:tcPr>
            <w:tcW w:w="576" w:type="dxa"/>
          </w:tcPr>
          <w:p w:rsidR="00FC287F" w:rsidRPr="00D10B3F" w:rsidRDefault="002D657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149632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8C53EC">
        <w:tc>
          <w:tcPr>
            <w:tcW w:w="576" w:type="dxa"/>
          </w:tcPr>
          <w:p w:rsidR="00FC287F" w:rsidRPr="00D10B3F" w:rsidRDefault="002D657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C287F" w:rsidRPr="00FF3844" w:rsidRDefault="006D75FC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292220" w:rsidTr="008C53EC">
        <w:tc>
          <w:tcPr>
            <w:tcW w:w="576" w:type="dxa"/>
          </w:tcPr>
          <w:p w:rsidR="008F653A" w:rsidRPr="00D10B3F" w:rsidRDefault="002D6577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49984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8C53EC">
        <w:tc>
          <w:tcPr>
            <w:tcW w:w="576" w:type="dxa"/>
          </w:tcPr>
          <w:p w:rsidR="008F653A" w:rsidRPr="00D10B3F" w:rsidRDefault="002D6577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8F653A" w:rsidP="008F65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73536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737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A864F0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proofErr w:type="gramStart"/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0535347,  выдан</w:t>
            </w:r>
            <w:proofErr w:type="gramEnd"/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26.08.2022г. АО " Национальный цент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8178F2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942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№ 80 л/с от 14.07.2020 г. по Специальному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комплексу                    </w:t>
            </w:r>
          </w:p>
          <w:p w:rsidR="0027645E" w:rsidRPr="00FF3844" w:rsidRDefault="007F4BF9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4BF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0403974 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7F4B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4B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г.Кокшетау, </w:t>
            </w:r>
            <w:proofErr w:type="spellStart"/>
            <w:r w:rsidRPr="007F4B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7F4B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"Развитие профессиональных компетенций педагогов интернатных организации"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840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8F6C40" w:rsidRPr="00FF3844" w:rsidRDefault="004D08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Боранбаева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044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35167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8178F2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Капышевна</w:t>
            </w:r>
            <w:proofErr w:type="spellEnd"/>
          </w:p>
        </w:tc>
        <w:tc>
          <w:tcPr>
            <w:tcW w:w="1991" w:type="dxa"/>
          </w:tcPr>
          <w:p w:rsid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5A9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1472" behindDoc="1" locked="0" layoutInCell="1" allowOverlap="1" wp14:anchorId="6C7A84D6" wp14:editId="3347010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69975" cy="1438910"/>
                  <wp:effectExtent l="0" t="0" r="0" b="8890"/>
                  <wp:wrapSquare wrapText="bothSides"/>
                  <wp:docPr id="28" name="Рисунок 28" descr="C:\Users\user\Desktop\Сотрудники\Новая папка\0000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user\Desktop\Сотрудники\Новая папка\0000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34,5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36 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16.05.2019 г</w:t>
            </w:r>
            <w:r w:rsidR="00E466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66л/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30.06.2021 г. по Специальному комплексу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2496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3520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4544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8C53EC">
        <w:trPr>
          <w:trHeight w:val="2818"/>
        </w:trPr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5568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8178F2" w:rsidTr="008C53EC">
        <w:trPr>
          <w:trHeight w:val="3950"/>
        </w:trPr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6592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3A2143" w:rsidRPr="00FF3844" w:rsidRDefault="003A2143" w:rsidP="003A21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137 л/с от 24.12.2020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Спец</w:t>
            </w:r>
            <w:r w:rsidR="003A2143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</w:p>
          <w:p w:rsidR="0027645E" w:rsidRPr="00FF3844" w:rsidRDefault="007F4BF9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4BF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 w:rsidRPr="007F4B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7F4BF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7F4B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0404522.выд. 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г.Кокшетау, </w:t>
            </w:r>
            <w:proofErr w:type="spellStart"/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4B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"Развитие профессиональных компетенций педагогов интернатных организации</w:t>
            </w:r>
            <w:proofErr w:type="gramStart"/>
            <w:r w:rsidRPr="007F4B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,</w:t>
            </w:r>
            <w:proofErr w:type="gramEnd"/>
            <w:r w:rsidRPr="007F4B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80ч.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8C53EC">
        <w:trPr>
          <w:trHeight w:val="2885"/>
        </w:trPr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7616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8178F2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8640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07577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27645E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иказ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135 л/с от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2019 г.  по Специальному </w:t>
            </w:r>
            <w:r w:rsidR="001D25A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</w:p>
          <w:p w:rsidR="0027645E" w:rsidRPr="00FF3844" w:rsidRDefault="007F4BF9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4BF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 w:rsidR="00A72D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0403978 </w:t>
            </w:r>
            <w:proofErr w:type="spellStart"/>
            <w:r w:rsidRPr="007F4B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</w:t>
            </w:r>
            <w:proofErr w:type="spellEnd"/>
            <w:r w:rsidRPr="007F4B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19.02.2021</w:t>
            </w:r>
            <w:r w:rsidR="006D52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4B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г.Кокшетау, </w:t>
            </w:r>
            <w:proofErr w:type="spellStart"/>
            <w:r w:rsidRPr="007F4B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7F4B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" Развитие профессиональных компетенций педагогов интернатных организации" , 80ч.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99904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8C53EC">
        <w:tc>
          <w:tcPr>
            <w:tcW w:w="576" w:type="dxa"/>
          </w:tcPr>
          <w:p w:rsidR="009A0D4B" w:rsidRDefault="002D657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Дистергефт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Викторович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9A0D4B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9A0D4B" w:rsidRPr="00695A50" w:rsidRDefault="00497912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95425"/>
                  <wp:effectExtent l="0" t="0" r="0" b="9525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1f71f5f2-bda1-41f5-ada1-8eb4fd39cba4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График </w:t>
            </w:r>
            <w:r w:rsidR="0080513D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сутки через двое</w:t>
            </w:r>
            <w:r w:rsidR="0080513D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198 л/с</w:t>
            </w:r>
            <w:r w:rsidR="002D65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 16.10.2023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5680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ез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  <w:proofErr w:type="spellEnd"/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8C53EC">
        <w:tc>
          <w:tcPr>
            <w:tcW w:w="576" w:type="dxa"/>
          </w:tcPr>
          <w:p w:rsidR="009A0D4B" w:rsidRDefault="00381BBD" w:rsidP="000E66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  <w:p w:rsidR="009A0D4B" w:rsidRDefault="009A0D4B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Егимбаев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Таншабаевич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9A0D4B" w:rsidRPr="00853316" w:rsidRDefault="00497912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97915" cy="1562100"/>
                  <wp:effectExtent l="0" t="0" r="6985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7d820530-76d9-4f12-8a5d-c542384bdfe7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91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График </w:t>
            </w:r>
            <w:r w:rsidR="008051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сутки через двое</w:t>
            </w:r>
            <w:r w:rsidR="008051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="008D1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196 от 11.10.2023 г.</w:t>
            </w:r>
          </w:p>
        </w:tc>
        <w:tc>
          <w:tcPr>
            <w:tcW w:w="3119" w:type="dxa"/>
          </w:tcPr>
          <w:p w:rsidR="009A0D4B" w:rsidRPr="00FF3844" w:rsidRDefault="008D14DD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6704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8178F2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4656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№</w:t>
            </w:r>
            <w:proofErr w:type="gramEnd"/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0404524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интернатных организации , 80ч.,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8178F2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3872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Pr="007F4BF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7F4B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00199 выд.18.06.20г.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4B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7F4B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8178F2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7728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51759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Жусупбекова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Индира Маратовна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F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8752" behindDoc="1" locked="0" layoutInCell="1" allowOverlap="1" wp14:anchorId="3E387CAA" wp14:editId="1813487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49" name="Рисунок 49" descr="C:\Users\user\Desktop\Сотрудники\0000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user\Desktop\Сотрудники\0000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8178F2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9776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6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0403978 </w:t>
            </w:r>
            <w:proofErr w:type="spellStart"/>
            <w:proofErr w:type="gramStart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выд.выд</w:t>
            </w:r>
            <w:proofErr w:type="spellEnd"/>
            <w:proofErr w:type="gramEnd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19.02.2021г. г.Кокшетау, </w:t>
            </w:r>
            <w:proofErr w:type="spellStart"/>
            <w:proofErr w:type="gramStart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"</w:t>
            </w:r>
            <w:proofErr w:type="gramEnd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Развитие профессиональных компетенций педагогов интернатных организации" , 80ч.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8178F2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4896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Pr="006C76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00200 выд.18.06.20г. 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2848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0800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8178F2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1824" behindDoc="1" locked="0" layoutInCell="1" allowOverlap="1" wp14:anchorId="149DBA39" wp14:editId="01FDD28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6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№191с195d0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выд.01.10.2021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АОО"Назарбаев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среднего образования РК 80час.                                                                                                                  </w:t>
            </w:r>
            <w:r w:rsidRPr="006C76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0403979выд.19.02.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2021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г.Кокшетау тема: "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профессиональных компетенций педагогов интернатных организации</w:t>
            </w:r>
            <w:proofErr w:type="gramStart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,</w:t>
            </w:r>
            <w:proofErr w:type="gramEnd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80ч.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8178F2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5920" behindDoc="1" locked="0" layoutInCell="1" allowOverlap="1" wp14:anchorId="018188BE" wp14:editId="616787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A0D4B" w:rsidRPr="00A864F0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интернатных организации , 80ч.,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Зайцева Анна Викторовна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B471FB" w:rsidRDefault="009A0D4B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B471F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7968" behindDoc="1" locked="0" layoutInCell="1" allowOverlap="1" wp14:anchorId="5BC1D1CD" wp14:editId="359A8156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133350</wp:posOffset>
                  </wp:positionV>
                  <wp:extent cx="1057910" cy="1426210"/>
                  <wp:effectExtent l="0" t="0" r="8890" b="2540"/>
                  <wp:wrapThrough wrapText="bothSides">
                    <wp:wrapPolygon edited="0">
                      <wp:start x="0" y="0"/>
                      <wp:lineTo x="0" y="21350"/>
                      <wp:lineTo x="21393" y="21350"/>
                      <wp:lineTo x="21393" y="0"/>
                      <wp:lineTo x="0" y="0"/>
                    </wp:wrapPolygon>
                  </wp:wrapThrough>
                  <wp:docPr id="99" name="Рисунок 99" descr="C:\Users\user\Desktop\Сотрудники\000000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№169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11.09.2023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2399E" w:rsidRPr="0012399E" w:rsidTr="008C53EC">
        <w:tc>
          <w:tcPr>
            <w:tcW w:w="576" w:type="dxa"/>
          </w:tcPr>
          <w:p w:rsidR="0012399E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36</w:t>
            </w:r>
          </w:p>
        </w:tc>
        <w:tc>
          <w:tcPr>
            <w:tcW w:w="1842" w:type="dxa"/>
          </w:tcPr>
          <w:p w:rsidR="0012399E" w:rsidRPr="0012399E" w:rsidRDefault="0012399E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Искаков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Дастан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Амангельды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991" w:type="dxa"/>
          </w:tcPr>
          <w:p w:rsidR="0012399E" w:rsidRPr="00E46695" w:rsidRDefault="0012399E" w:rsidP="0049791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55AA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12399E" w:rsidRPr="00B471FB" w:rsidRDefault="00497912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57162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0704ae5e-5572-494c-a315-2836ea960ff5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12399E" w:rsidRPr="00FF3844" w:rsidRDefault="00B733A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0,5ст</w:t>
            </w:r>
          </w:p>
        </w:tc>
        <w:tc>
          <w:tcPr>
            <w:tcW w:w="1559" w:type="dxa"/>
          </w:tcPr>
          <w:p w:rsidR="0012399E" w:rsidRDefault="0012399E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="00431F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№186 </w:t>
            </w:r>
          </w:p>
          <w:p w:rsidR="00431F05" w:rsidRPr="00FF3844" w:rsidRDefault="00431F05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02.10.2023 г.</w:t>
            </w:r>
          </w:p>
        </w:tc>
        <w:tc>
          <w:tcPr>
            <w:tcW w:w="3119" w:type="dxa"/>
          </w:tcPr>
          <w:p w:rsidR="0012399E" w:rsidRPr="00FF3844" w:rsidRDefault="0012399E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12399E" w:rsidRPr="00FF3844" w:rsidRDefault="002D657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1239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овместитель</w:t>
            </w:r>
          </w:p>
        </w:tc>
      </w:tr>
      <w:tr w:rsidR="009A0D4B" w:rsidRPr="009116BE" w:rsidTr="008C53EC">
        <w:trPr>
          <w:trHeight w:val="2535"/>
        </w:trPr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6944" behindDoc="1" locked="0" layoutInCell="1" allowOverlap="1" wp14:anchorId="03608E3F" wp14:editId="2A3DBD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741E56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0016" behindDoc="1" locked="0" layoutInCell="1" allowOverlap="1" wp14:anchorId="1DA4ADA4" wp14:editId="51A625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C92C19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8992" behindDoc="1" locked="0" layoutInCell="1" allowOverlap="1" wp14:anchorId="6E0BA08A" wp14:editId="4F1ABB3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1040" behindDoc="1" locked="0" layoutInCell="1" allowOverlap="1" wp14:anchorId="4F8D8BE4" wp14:editId="043C924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Қамза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Динара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Рашидқызы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диетическая сестра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5FB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8208" behindDoc="1" locked="0" layoutInCell="1" allowOverlap="1" wp14:anchorId="22C48F94" wp14:editId="69C4D5D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80645</wp:posOffset>
                  </wp:positionV>
                  <wp:extent cx="1069975" cy="1435735"/>
                  <wp:effectExtent l="0" t="0" r="0" b="0"/>
                  <wp:wrapSquare wrapText="bothSides"/>
                  <wp:docPr id="90" name="Рисунок 90" descr="C:\Users\user\Desktop\Сотрудники\00000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№150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01.12.2022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категория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D14DD" w:rsidRPr="00F73899" w:rsidTr="008C53EC">
        <w:tc>
          <w:tcPr>
            <w:tcW w:w="576" w:type="dxa"/>
          </w:tcPr>
          <w:p w:rsidR="008D14DD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8D14DD" w:rsidRPr="00FF3844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 </w:t>
            </w:r>
          </w:p>
        </w:tc>
        <w:tc>
          <w:tcPr>
            <w:tcW w:w="1991" w:type="dxa"/>
          </w:tcPr>
          <w:p w:rsidR="008D14DD" w:rsidRPr="00533F2D" w:rsidRDefault="008D14DD" w:rsidP="008D14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D14DD" w:rsidRDefault="008D14DD" w:rsidP="008D14D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помещений</w:t>
            </w:r>
          </w:p>
          <w:p w:rsidR="008D14DD" w:rsidRPr="00533F2D" w:rsidRDefault="008D14DD" w:rsidP="008D14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8D14DD" w:rsidRPr="00235FBB" w:rsidRDefault="00497912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1088390" cy="1409700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afd92109-128e-4812-ab9a-10bceed57eb3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D14DD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40ч</w:t>
            </w:r>
          </w:p>
        </w:tc>
        <w:tc>
          <w:tcPr>
            <w:tcW w:w="1559" w:type="dxa"/>
          </w:tcPr>
          <w:p w:rsidR="008D14DD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73899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207 л/с</w:t>
            </w:r>
            <w:r w:rsidR="00F738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73899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15.11.2023 г. </w:t>
            </w:r>
          </w:p>
        </w:tc>
        <w:tc>
          <w:tcPr>
            <w:tcW w:w="3119" w:type="dxa"/>
          </w:tcPr>
          <w:p w:rsidR="008D14DD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8D14DD" w:rsidRPr="00FF3844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8178F2" w:rsidTr="008C53EC">
        <w:trPr>
          <w:trHeight w:val="4063"/>
        </w:trPr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6160" behindDoc="1" locked="0" layoutInCell="1" allowOverlap="1" wp14:anchorId="3F4B7D7B" wp14:editId="4E19A7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6C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0404527выд. 05.03.2021г. г.Кокшетау, </w:t>
            </w:r>
            <w:proofErr w:type="spellStart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 организации"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80ч.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8178F2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2064" behindDoc="1" locked="0" layoutInCell="1" allowOverlap="1" wp14:anchorId="49326512" wp14:editId="2D5C32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9A0D4B" w:rsidRPr="004A4F4A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4F4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0404527выд. 05.03.2021г. г.Кокшетау, </w:t>
            </w:r>
            <w:proofErr w:type="spellStart"/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"Развитие профессиональных компетенций педагогов интернатных организации" , 80ч.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55AAD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E4258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F3844" w:rsidRDefault="004E4258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7184" behindDoc="1" locked="0" layoutInCell="1" allowOverlap="1" wp14:anchorId="44F97770" wp14:editId="3167E5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A0D4B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A0D4B" w:rsidRPr="00FF3844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3088" behindDoc="1" locked="0" layoutInCell="1" allowOverlap="1" wp14:anchorId="79DDE7E0" wp14:editId="511569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5136" behindDoc="1" locked="0" layoutInCell="1" allowOverlap="1" wp14:anchorId="3D708CEF" wp14:editId="21DB7F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4112" behindDoc="1" locked="0" layoutInCell="1" allowOverlap="1" wp14:anchorId="7CB325F9" wp14:editId="7FC4AA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8178F2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9232" behindDoc="1" locked="0" layoutInCell="1" allowOverlap="1" wp14:anchorId="36DF4941" wp14:editId="2F0A0AC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кат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0403982 от 19.02.2021 г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АО " Национальный центр повышения квалификации "</w:t>
            </w:r>
            <w:proofErr w:type="spellStart"/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"", тема "Развитие профессиональных компетенций педагогов интернатных организаций", 80 ч.;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№3с98е3281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04.05.2022 г. АО "Назарбаев интеллектуальные школы" Центр педагогического мастерства, тема "Урок информатики в школе: фокусы и стратегии улучшения", 160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8178F2" w:rsidTr="008C53EC"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0256" behindDoc="1" locked="0" layoutInCell="1" allowOverlap="1" wp14:anchorId="2F4BFE56" wp14:editId="1168E9C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0404528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г.Кокшетау, </w:t>
            </w:r>
            <w:proofErr w:type="spellStart"/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"Развитие профессиональных компетенций педагогов интернатных организации" , 80ч.,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8178F2" w:rsidTr="008C53EC">
        <w:trPr>
          <w:trHeight w:val="3385"/>
        </w:trPr>
        <w:tc>
          <w:tcPr>
            <w:tcW w:w="576" w:type="dxa"/>
          </w:tcPr>
          <w:p w:rsidR="009A0D4B" w:rsidRPr="00D10B3F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2304" behindDoc="1" locked="0" layoutInCell="1" allowOverlap="1" wp14:anchorId="00DC7A04" wp14:editId="2541AA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4F4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0403981 выд.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г.Кокшетау, </w:t>
            </w:r>
            <w:proofErr w:type="spellStart"/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"Развитие профессиональных компетенций педагогов интернатных организации" , 80ч.,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8C53EC">
        <w:tc>
          <w:tcPr>
            <w:tcW w:w="576" w:type="dxa"/>
          </w:tcPr>
          <w:p w:rsidR="009A0D4B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1280" behindDoc="1" locked="0" layoutInCell="1" allowOverlap="1" wp14:anchorId="632FCE79" wp14:editId="3C10F6A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8C53EC">
        <w:tc>
          <w:tcPr>
            <w:tcW w:w="576" w:type="dxa"/>
          </w:tcPr>
          <w:p w:rsidR="009A0D4B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1520" behindDoc="1" locked="0" layoutInCell="1" allowOverlap="1" wp14:anchorId="71D22141" wp14:editId="25529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A0D4B" w:rsidRDefault="009A0D4B" w:rsidP="009A0D4B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 w:rsid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4F4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4A4F4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кат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040388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выд.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г.Кокшетау, </w:t>
            </w:r>
            <w:proofErr w:type="spellStart"/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"Развитие профессиональных компетенций педагогов интернатных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организаций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80час.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C92C19" w:rsidTr="008C53EC">
        <w:tc>
          <w:tcPr>
            <w:tcW w:w="576" w:type="dxa"/>
          </w:tcPr>
          <w:p w:rsidR="009A0D4B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5376" behindDoc="1" locked="0" layoutInCell="1" allowOverlap="1" wp14:anchorId="6DB3E543" wp14:editId="296F301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8178F2" w:rsidTr="008C53EC">
        <w:tc>
          <w:tcPr>
            <w:tcW w:w="576" w:type="dxa"/>
          </w:tcPr>
          <w:p w:rsidR="009A0D4B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4352" behindDoc="1" locked="0" layoutInCell="1" allowOverlap="1" wp14:anchorId="2994491B" wp14:editId="38C5627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4F4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выд.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8178F2" w:rsidTr="008C53EC">
        <w:tc>
          <w:tcPr>
            <w:tcW w:w="576" w:type="dxa"/>
          </w:tcPr>
          <w:p w:rsidR="009A0D4B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3328" behindDoc="1" locked="0" layoutInCell="1" allowOverlap="1" wp14:anchorId="075FE214" wp14:editId="0470C12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8178F2" w:rsidTr="008C53EC">
        <w:tc>
          <w:tcPr>
            <w:tcW w:w="576" w:type="dxa"/>
          </w:tcPr>
          <w:p w:rsidR="009A0D4B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6400" behindDoc="1" locked="0" layoutInCell="1" allowOverlap="1" wp14:anchorId="74ADDABD" wp14:editId="4CAD770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4F4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0404529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выд.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2021г. г.Кокшетау,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тема;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"Развитие профессиональных компетенций педаг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огов интернатных организации"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80ч.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8448" behindDoc="1" locked="0" layoutInCell="1" allowOverlap="1" wp14:anchorId="35BB1C08" wp14:editId="662F41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7424" behindDoc="1" locked="0" layoutInCell="1" allowOverlap="1" wp14:anchorId="3DEB5A30" wp14:editId="08EFAF4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Меренцова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Владимировна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E2396A5" wp14:editId="66573B10">
                  <wp:extent cx="1132840" cy="17513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еренцова0002.jpg"/>
                          <pic:cNvPicPr/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04" cy="177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164  от 28.10.2021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A0D4B" w:rsidRPr="005824E3" w:rsidTr="008C53EC">
        <w:tc>
          <w:tcPr>
            <w:tcW w:w="576" w:type="dxa"/>
          </w:tcPr>
          <w:p w:rsidR="009A0D4B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2544" behindDoc="1" locked="0" layoutInCell="1" allowOverlap="1" wp14:anchorId="3B81D038" wp14:editId="7E1DD4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0496" behindDoc="1" locked="0" layoutInCell="1" allowOverlap="1" wp14:anchorId="596A4803" wp14:editId="5D5977C6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Default="00FA68FB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  <w:r w:rsidR="00381BB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9472" behindDoc="1" locked="0" layoutInCell="1" allowOverlap="1" wp14:anchorId="4C54DB38" wp14:editId="6E6AC995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3568" behindDoc="1" locked="0" layoutInCell="1" allowOverlap="1" wp14:anchorId="11C45BF5" wp14:editId="35087F2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8178F2" w:rsidTr="008C53EC">
        <w:tc>
          <w:tcPr>
            <w:tcW w:w="576" w:type="dxa"/>
          </w:tcPr>
          <w:p w:rsidR="009A0D4B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4592" behindDoc="1" locked="0" layoutInCell="1" allowOverlap="1" wp14:anchorId="2203AB87" wp14:editId="01D82D24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9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0404530выд.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г.Кокшетау, </w:t>
            </w:r>
            <w:proofErr w:type="spellStart"/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"Развитие профессиональных компетенций педагогов интернатных организации</w:t>
            </w:r>
            <w:proofErr w:type="gramStart"/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,</w:t>
            </w:r>
            <w:proofErr w:type="gramEnd"/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80ч.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8178F2" w:rsidTr="008C53EC">
        <w:tc>
          <w:tcPr>
            <w:tcW w:w="576" w:type="dxa"/>
          </w:tcPr>
          <w:p w:rsidR="009A0D4B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5616" behindDoc="1" locked="0" layoutInCell="1" allowOverlap="1" wp14:anchorId="5D488269" wp14:editId="41BFE92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9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0404531выд. 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"Развитие профессиональных компетенций педагогов интернатных организации" 80ч.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60B3C4" wp14:editId="6ADD594A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A0D4B" w:rsidRPr="005824E3" w:rsidTr="008C53EC">
        <w:tc>
          <w:tcPr>
            <w:tcW w:w="576" w:type="dxa"/>
          </w:tcPr>
          <w:p w:rsidR="009A0D4B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6640" behindDoc="1" locked="0" layoutInCell="1" allowOverlap="1" wp14:anchorId="48B76C16" wp14:editId="3FBA59B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8178F2" w:rsidTr="008C53EC">
        <w:tc>
          <w:tcPr>
            <w:tcW w:w="576" w:type="dxa"/>
          </w:tcPr>
          <w:p w:rsidR="009A0D4B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7664" behindDoc="1" locked="0" layoutInCell="1" allowOverlap="1" wp14:anchorId="6B118804" wp14:editId="1A9BF1E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4F4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0403984 выд.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г.Кокшетау, </w:t>
            </w:r>
            <w:proofErr w:type="spellStart"/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"Развитие профессиональных компетенций педагогов интернатных организации" , 80ч.,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Default="00381BB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27904" behindDoc="1" locked="0" layoutInCell="1" allowOverlap="1" wp14:anchorId="6B9CB6EF" wp14:editId="7622E49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C0357D" w:rsidRDefault="009A0D4B" w:rsidP="009A0D4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8C53EC">
        <w:tc>
          <w:tcPr>
            <w:tcW w:w="576" w:type="dxa"/>
          </w:tcPr>
          <w:p w:rsidR="00C0357D" w:rsidRDefault="00381BBD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Назаренко Александр Федорович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Кочегар </w:t>
            </w:r>
          </w:p>
        </w:tc>
        <w:tc>
          <w:tcPr>
            <w:tcW w:w="1930" w:type="dxa"/>
          </w:tcPr>
          <w:p w:rsidR="00C0357D" w:rsidRPr="00C21A69" w:rsidRDefault="00497912" w:rsidP="00C0357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53289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906a1d76-e1a7-4a94-b179-cb4a055574f4.jpg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График </w:t>
            </w:r>
            <w:r w:rsidR="00F738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сутки через двое</w:t>
            </w:r>
            <w:r w:rsidR="00F738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9" w:type="dxa"/>
          </w:tcPr>
          <w:p w:rsidR="00C0357D" w:rsidRDefault="00C0357D" w:rsidP="00C0357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C0357D" w:rsidRDefault="00C0357D" w:rsidP="00C0357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№ 195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 04.10.2023 г.</w:t>
            </w:r>
          </w:p>
        </w:tc>
        <w:tc>
          <w:tcPr>
            <w:tcW w:w="3119" w:type="dxa"/>
          </w:tcPr>
          <w:p w:rsidR="00C0357D" w:rsidRPr="00FF3844" w:rsidRDefault="00F73899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8178F2" w:rsidTr="008C53EC">
        <w:trPr>
          <w:trHeight w:val="3213"/>
        </w:trPr>
        <w:tc>
          <w:tcPr>
            <w:tcW w:w="576" w:type="dxa"/>
          </w:tcPr>
          <w:p w:rsidR="00C0357D" w:rsidRDefault="00381BBD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72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57600" behindDoc="1" locked="0" layoutInCell="1" allowOverlap="1" wp14:anchorId="0886C3DB" wp14:editId="3514534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C0357D" w:rsidRPr="002E00C3" w:rsidRDefault="00C0357D" w:rsidP="00C0357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C0357D" w:rsidRPr="002E00C3" w:rsidRDefault="00C0357D" w:rsidP="00C0357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C0357D" w:rsidRPr="002E00C3" w:rsidRDefault="00C0357D" w:rsidP="00C0357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C0357D" w:rsidRPr="002E00C3" w:rsidRDefault="00C0357D" w:rsidP="00C0357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C0357D" w:rsidRPr="002E00C3" w:rsidRDefault="00C0357D" w:rsidP="00C0357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0C3">
              <w:rPr>
                <w:rFonts w:ascii="Times New Roman" w:hAnsi="Times New Roman" w:cs="Times New Roman"/>
                <w:b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</w:t>
            </w:r>
            <w:proofErr w:type="spellStart"/>
            <w:r w:rsidRPr="002E00C3">
              <w:rPr>
                <w:rFonts w:ascii="Times New Roman" w:hAnsi="Times New Roman" w:cs="Times New Roman"/>
                <w:lang w:val="ru-RU"/>
              </w:rPr>
              <w:t>Мырзахметова</w:t>
            </w:r>
            <w:proofErr w:type="spellEnd"/>
            <w:r w:rsidRPr="002E00C3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8C53EC">
        <w:tc>
          <w:tcPr>
            <w:tcW w:w="576" w:type="dxa"/>
          </w:tcPr>
          <w:p w:rsidR="00C0357D" w:rsidRDefault="008178F2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D04680E" wp14:editId="7D18A2F2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C0357D" w:rsidRDefault="002D6577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347DE4" w:rsidRDefault="00347DE4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47DE4" w:rsidRDefault="00347DE4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47DE4" w:rsidRPr="00FF3844" w:rsidRDefault="00347DE4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8C53EC">
        <w:tc>
          <w:tcPr>
            <w:tcW w:w="576" w:type="dxa"/>
          </w:tcPr>
          <w:p w:rsidR="00C0357D" w:rsidRDefault="008178F2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5301128" wp14:editId="100EED19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C0357D" w:rsidRPr="008178F2" w:rsidTr="008C53EC">
        <w:tc>
          <w:tcPr>
            <w:tcW w:w="576" w:type="dxa"/>
          </w:tcPr>
          <w:p w:rsidR="00C0357D" w:rsidRDefault="008178F2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75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4768" behindDoc="1" locked="0" layoutInCell="1" allowOverlap="1" wp14:anchorId="27AA8916" wp14:editId="5459E2E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C0357D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0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</w:t>
            </w:r>
          </w:p>
          <w:p w:rsidR="00C0357D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0404533выд.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г.Кокшетау, </w:t>
            </w:r>
            <w:proofErr w:type="spellStart"/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Развитие профессиональных компете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нций педагогов интернатных организации 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80ч.   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8C53EC">
        <w:tc>
          <w:tcPr>
            <w:tcW w:w="576" w:type="dxa"/>
          </w:tcPr>
          <w:p w:rsidR="00C0357D" w:rsidRDefault="008178F2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76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59648" behindDoc="1" locked="0" layoutInCell="1" allowOverlap="1" wp14:anchorId="17620CC3" wp14:editId="279056B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8C53EC">
        <w:tc>
          <w:tcPr>
            <w:tcW w:w="576" w:type="dxa"/>
          </w:tcPr>
          <w:p w:rsidR="00C0357D" w:rsidRDefault="008178F2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6816" behindDoc="1" locked="0" layoutInCell="1" allowOverlap="1" wp14:anchorId="675B0444" wp14:editId="29BF8C7B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C0357D" w:rsidRPr="00FF3844" w:rsidRDefault="00155AA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C0357D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8178F2" w:rsidTr="008C53EC">
        <w:tc>
          <w:tcPr>
            <w:tcW w:w="576" w:type="dxa"/>
          </w:tcPr>
          <w:p w:rsidR="00C0357D" w:rsidRDefault="008178F2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78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1696" behindDoc="1" locked="0" layoutInCell="1" allowOverlap="1" wp14:anchorId="347D141D" wp14:editId="3D7976AD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C0357D" w:rsidRPr="00FF3844" w:rsidRDefault="00155AA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C0357D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0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0404534выд.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05.03.2021г. г.Кокшетау,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Развитие профессиональных компетенций педагогов интернатных организации</w:t>
            </w:r>
            <w:proofErr w:type="gramStart"/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,</w:t>
            </w:r>
            <w:proofErr w:type="gramEnd"/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80ч.  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8C53EC">
        <w:tc>
          <w:tcPr>
            <w:tcW w:w="576" w:type="dxa"/>
          </w:tcPr>
          <w:p w:rsidR="00C0357D" w:rsidRDefault="008178F2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0672" behindDoc="1" locked="0" layoutInCell="1" allowOverlap="1" wp14:anchorId="77CA9207" wp14:editId="315105D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8178F2" w:rsidTr="008C53EC">
        <w:tc>
          <w:tcPr>
            <w:tcW w:w="576" w:type="dxa"/>
          </w:tcPr>
          <w:p w:rsidR="00C0357D" w:rsidRDefault="008178F2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2720" behindDoc="1" locked="0" layoutInCell="1" allowOverlap="1" wp14:anchorId="0C58CC5D" wp14:editId="45A4D06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8C53EC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0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0403985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19.02.2021г. г.Кокшетау, </w:t>
            </w:r>
            <w:proofErr w:type="spellStart"/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"Развитие профессиональных компетенций педа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гогов интернатных организации"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80ч., 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8C53EC">
        <w:tc>
          <w:tcPr>
            <w:tcW w:w="576" w:type="dxa"/>
          </w:tcPr>
          <w:p w:rsidR="00C0357D" w:rsidRDefault="008178F2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5792" behindDoc="1" locked="0" layoutInCell="1" allowOverlap="1" wp14:anchorId="5EDC8165" wp14:editId="4C5CE87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8178F2" w:rsidTr="008C53EC">
        <w:tc>
          <w:tcPr>
            <w:tcW w:w="576" w:type="dxa"/>
          </w:tcPr>
          <w:p w:rsidR="00C0357D" w:rsidRDefault="008178F2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3744" behindDoc="1" locked="0" layoutInCell="1" allowOverlap="1" wp14:anchorId="234E0E58" wp14:editId="048910E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0A4620" w:rsidRDefault="00C0357D" w:rsidP="00C0357D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русский язык и литература – 26 ч.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;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00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№0635284, АО "Национальный центр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повышения квалификации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23.06.2023 г., тема "Развитие предметных компетенций учителя русского языка 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литературы по сложным темам 5-9 классов", 80 ч.    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8178F2" w:rsidTr="008C53EC">
        <w:tc>
          <w:tcPr>
            <w:tcW w:w="576" w:type="dxa"/>
          </w:tcPr>
          <w:p w:rsidR="00C0357D" w:rsidRDefault="008178F2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7840" behindDoc="1" locked="0" layoutInCell="1" allowOverlap="1" wp14:anchorId="68FF3A4A" wp14:editId="226C254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411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№00001397  от 16.07.2021г., г. </w:t>
            </w:r>
            <w:proofErr w:type="spellStart"/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 Национальный научно-п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рактический центр физической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ры</w:t>
            </w:r>
            <w:proofErr w:type="spellEnd"/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МОН РК, тема "Адаптивная физическая культура - обеспечение инклюзивного подхода" 36ч.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8178F2" w:rsidTr="008C53EC">
        <w:tc>
          <w:tcPr>
            <w:tcW w:w="576" w:type="dxa"/>
          </w:tcPr>
          <w:p w:rsidR="00C0357D" w:rsidRDefault="008178F2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84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8864" behindDoc="1" locked="0" layoutInCell="1" allowOverlap="1" wp14:anchorId="29DE6943" wp14:editId="5478F4B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411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0403986 выд.</w:t>
            </w:r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9.02.2021г. г.Кокшетау,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профессиональных компетенций педагогов интернатных организации , 80ч.,       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8C53EC">
        <w:trPr>
          <w:trHeight w:val="503"/>
        </w:trPr>
        <w:tc>
          <w:tcPr>
            <w:tcW w:w="576" w:type="dxa"/>
          </w:tcPr>
          <w:p w:rsidR="00C0357D" w:rsidRDefault="008178F2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9888" behindDoc="1" locked="0" layoutInCell="1" allowOverlap="1" wp14:anchorId="3F513EB0" wp14:editId="2ADECBD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8C53EC">
        <w:tc>
          <w:tcPr>
            <w:tcW w:w="576" w:type="dxa"/>
          </w:tcPr>
          <w:p w:rsidR="00C0357D" w:rsidRDefault="008178F2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71936" behindDoc="1" locked="0" layoutInCell="1" allowOverlap="1" wp14:anchorId="403ED225" wp14:editId="4510A38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C0357D" w:rsidRPr="00FF3844" w:rsidRDefault="00155AA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C0357D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8178F2" w:rsidTr="008C53EC">
        <w:tc>
          <w:tcPr>
            <w:tcW w:w="576" w:type="dxa"/>
          </w:tcPr>
          <w:p w:rsidR="00C0357D" w:rsidRDefault="008178F2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87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70912" behindDoc="1" locked="0" layoutInCell="1" allowOverlap="1" wp14:anchorId="2A5DE322" wp14:editId="6EDF639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411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220619 от 08.10.2020 г. Казахстанский центр переподготовки и повышения квалификации,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Алматы, тема "Профессиональная компетентность учителя специальных коррекционных школ в период обновления образовательных программ", 80 ч.;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8178F2" w:rsidTr="008C53EC">
        <w:tc>
          <w:tcPr>
            <w:tcW w:w="576" w:type="dxa"/>
          </w:tcPr>
          <w:p w:rsidR="00C0357D" w:rsidRDefault="008178F2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92416" behindDoc="1" locked="0" layoutInCell="1" allowOverlap="1" wp14:anchorId="0AFBB82D" wp14:editId="75D54B9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411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0543434 от 25.11.2022 г., АО " Национальный центр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повышения квалификации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9A0D4B" w:rsidTr="008C53EC">
        <w:tc>
          <w:tcPr>
            <w:tcW w:w="576" w:type="dxa"/>
          </w:tcPr>
          <w:p w:rsidR="000E6649" w:rsidRDefault="008178F2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Default="000E6649" w:rsidP="000E66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0E6649" w:rsidRPr="006074BD" w:rsidRDefault="00497912" w:rsidP="000E6649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E6649" w:rsidRPr="008C53EC" w:rsidRDefault="00F7389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0E6649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0E6649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8178F2" w:rsidTr="008C53EC">
        <w:tc>
          <w:tcPr>
            <w:tcW w:w="576" w:type="dxa"/>
          </w:tcPr>
          <w:p w:rsidR="000E6649" w:rsidRDefault="008178F2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90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95488" behindDoc="1" locked="0" layoutInCell="1" allowOverlap="1" wp14:anchorId="4FAEFEB1" wp14:editId="076DB1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8C53EC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0E6649" w:rsidRPr="00FF3844" w:rsidRDefault="00155AAD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0E6649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411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А-FБО 015658 от 12.08.2022 г. НОЦ "АGZHAN", тема "Коррекционно-развивающая работа, методы работы с детьми с расстройствами аутистического спектра", 40 ч.       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8178F2" w:rsidTr="008C53EC">
        <w:tc>
          <w:tcPr>
            <w:tcW w:w="576" w:type="dxa"/>
          </w:tcPr>
          <w:p w:rsidR="000E6649" w:rsidRDefault="008178F2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96512" behindDoc="1" locked="0" layoutInCell="1" allowOverlap="1" wp14:anchorId="16407118" wp14:editId="413F7285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411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0404537 от 05.03.2021 г. АО                         " Национальный центр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повышения квалификации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тема "Развитие профессиональных компетенций педагогов интернатных организаций", 80 ч.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8178F2" w:rsidTr="008C53EC">
        <w:tc>
          <w:tcPr>
            <w:tcW w:w="576" w:type="dxa"/>
          </w:tcPr>
          <w:p w:rsidR="000E6649" w:rsidRDefault="008178F2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97536" behindDoc="1" locked="0" layoutInCell="1" allowOverlap="1" wp14:anchorId="3A193920" wp14:editId="74B14E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8C53EC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0E6649" w:rsidRPr="008C53EC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411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0404538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выд.</w:t>
            </w:r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г.Кокшет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ау,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тема: "Развитие </w:t>
            </w:r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профессиональных компетенций педагогов </w:t>
            </w:r>
            <w:proofErr w:type="spellStart"/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proofErr w:type="spellEnd"/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организаци"</w:t>
            </w:r>
            <w:proofErr w:type="gramStart"/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spellEnd"/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BA4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80ч.,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8C53EC">
        <w:tc>
          <w:tcPr>
            <w:tcW w:w="576" w:type="dxa"/>
          </w:tcPr>
          <w:p w:rsidR="000E6649" w:rsidRDefault="008178F2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4944" behindDoc="1" locked="0" layoutInCell="1" allowOverlap="1" wp14:anchorId="5110EE1C" wp14:editId="118B996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8C53EC">
        <w:tc>
          <w:tcPr>
            <w:tcW w:w="576" w:type="dxa"/>
          </w:tcPr>
          <w:p w:rsidR="000E6649" w:rsidRDefault="008178F2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98560" behindDoc="1" locked="0" layoutInCell="1" allowOverlap="1" wp14:anchorId="3388566A" wp14:editId="1067E61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8178F2" w:rsidTr="008C53EC">
        <w:tc>
          <w:tcPr>
            <w:tcW w:w="576" w:type="dxa"/>
          </w:tcPr>
          <w:p w:rsidR="000E6649" w:rsidRDefault="008178F2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99584" behindDoc="1" locked="0" layoutInCell="1" allowOverlap="1" wp14:anchorId="7CF3DCEB" wp14:editId="326F234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0A4620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0E6649" w:rsidRPr="000A4620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0E6649" w:rsidRPr="00FF3844" w:rsidRDefault="00155AAD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0E6649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E6649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04A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0404539 от 05.03.2021г., "АО            " Национальный центр повышения квалификации "</w:t>
            </w:r>
            <w:proofErr w:type="spellStart"/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"" тема "Развитие профессиональных компетенций педагогов интернатных организаций", 80 ч.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8C53EC">
        <w:tc>
          <w:tcPr>
            <w:tcW w:w="576" w:type="dxa"/>
          </w:tcPr>
          <w:p w:rsidR="000E6649" w:rsidRDefault="008178F2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96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0608" behindDoc="1" locked="0" layoutInCell="1" allowOverlap="1" wp14:anchorId="6CA910AA" wp14:editId="2CF13A9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6045A4" w:rsidTr="008C53EC">
        <w:tc>
          <w:tcPr>
            <w:tcW w:w="576" w:type="dxa"/>
          </w:tcPr>
          <w:p w:rsidR="000E6649" w:rsidRDefault="008178F2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0E6649" w:rsidRPr="003D71DD" w:rsidRDefault="000E6649" w:rsidP="000E6649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D61EEB3" wp14:editId="710F312D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E6649" w:rsidRPr="005824E3" w:rsidTr="008C53EC">
        <w:tc>
          <w:tcPr>
            <w:tcW w:w="576" w:type="dxa"/>
          </w:tcPr>
          <w:p w:rsidR="000E6649" w:rsidRDefault="008178F2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1632" behindDoc="1" locked="0" layoutInCell="1" allowOverlap="1" wp14:anchorId="6EDE779E" wp14:editId="679FD45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8178F2" w:rsidTr="008C53EC">
        <w:tc>
          <w:tcPr>
            <w:tcW w:w="576" w:type="dxa"/>
          </w:tcPr>
          <w:p w:rsidR="000E6649" w:rsidRDefault="008178F2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99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Анатольевна</w:t>
            </w:r>
          </w:p>
        </w:tc>
        <w:tc>
          <w:tcPr>
            <w:tcW w:w="1991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F6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2656" behindDoc="1" locked="0" layoutInCell="1" allowOverlap="1" wp14:anchorId="79A3109B" wp14:editId="7FC1112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165735</wp:posOffset>
                  </wp:positionV>
                  <wp:extent cx="1073150" cy="1441450"/>
                  <wp:effectExtent l="0" t="0" r="0" b="6350"/>
                  <wp:wrapSquare wrapText="bothSides"/>
                  <wp:docPr id="50" name="Рисунок 50" descr="C:\Users\user\Desktop\Сотрудники\0000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Desktop\Сотрудники\0000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04.09.2006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E6649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04A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0403989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г.Кокшетау, </w:t>
            </w:r>
            <w:proofErr w:type="spellStart"/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 тема "  Развитие профессиональных компетенций педагогов интернатных организации" ,80ч                            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178F2" w:rsidRPr="008178F2" w:rsidTr="008C53EC">
        <w:tc>
          <w:tcPr>
            <w:tcW w:w="576" w:type="dxa"/>
          </w:tcPr>
          <w:p w:rsidR="008178F2" w:rsidRDefault="008178F2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  <w:bookmarkStart w:id="0" w:name="_GoBack"/>
            <w:bookmarkEnd w:id="0"/>
          </w:p>
        </w:tc>
        <w:tc>
          <w:tcPr>
            <w:tcW w:w="1842" w:type="dxa"/>
          </w:tcPr>
          <w:p w:rsidR="008178F2" w:rsidRPr="00FF3844" w:rsidRDefault="008178F2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8178F2" w:rsidRPr="00E46695" w:rsidRDefault="008178F2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8178F2" w:rsidRPr="001B3F6B" w:rsidRDefault="008178F2" w:rsidP="000E6649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65183" cy="1457325"/>
                  <wp:effectExtent l="0" t="0" r="190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фото Червоняк Т.А.jpg"/>
                          <pic:cNvPicPr/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549" cy="1459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178F2" w:rsidRPr="00FF3844" w:rsidRDefault="008178F2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8178F2" w:rsidRPr="00FF3844" w:rsidRDefault="008178F2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8178F2" w:rsidRPr="00FF3844" w:rsidRDefault="008178F2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8178F2" w:rsidRPr="00FF3844" w:rsidRDefault="008178F2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8C53EC">
        <w:tc>
          <w:tcPr>
            <w:tcW w:w="576" w:type="dxa"/>
          </w:tcPr>
          <w:p w:rsidR="000E6649" w:rsidRDefault="00E61A00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3680" behindDoc="1" locked="0" layoutInCell="1" allowOverlap="1" wp14:anchorId="2CBCE9C1" wp14:editId="6660551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0604A7" w:rsidTr="008C53EC">
        <w:tc>
          <w:tcPr>
            <w:tcW w:w="576" w:type="dxa"/>
          </w:tcPr>
          <w:p w:rsidR="000E6649" w:rsidRDefault="00E61A00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102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4704" behindDoc="1" locked="0" layoutInCell="1" allowOverlap="1" wp14:anchorId="18AC8A14" wp14:editId="2E39E26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04A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№СО-020012 выд.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г.Алматы</w:t>
            </w:r>
            <w:proofErr w:type="spellEnd"/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Тема: педагогика и методика преподавания в начальных классах. "Учитель начальных классов" 504ч.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8C53EC">
        <w:tc>
          <w:tcPr>
            <w:tcW w:w="576" w:type="dxa"/>
          </w:tcPr>
          <w:p w:rsidR="000E6649" w:rsidRDefault="00E61A00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5728" behindDoc="1" locked="0" layoutInCell="1" allowOverlap="1" wp14:anchorId="7DAE7728" wp14:editId="291E242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8C53EC">
        <w:tc>
          <w:tcPr>
            <w:tcW w:w="576" w:type="dxa"/>
          </w:tcPr>
          <w:p w:rsidR="000E6649" w:rsidRDefault="00E61A00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6752" behindDoc="1" locked="0" layoutInCell="1" allowOverlap="1" wp14:anchorId="045DD84B" wp14:editId="1F3F6C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8C53EC">
        <w:tc>
          <w:tcPr>
            <w:tcW w:w="576" w:type="dxa"/>
          </w:tcPr>
          <w:p w:rsidR="000E6649" w:rsidRDefault="00E61A00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7776" behindDoc="1" locked="0" layoutInCell="1" allowOverlap="1" wp14:anchorId="5F3F6BC4" wp14:editId="1F161B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8178F2" w:rsidTr="008C53EC">
        <w:tc>
          <w:tcPr>
            <w:tcW w:w="576" w:type="dxa"/>
          </w:tcPr>
          <w:p w:rsidR="000E6649" w:rsidRDefault="00E61A00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106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8800" behindDoc="1" locked="0" layoutInCell="1" allowOverlap="1" wp14:anchorId="2E1B0A5E" wp14:editId="5E69820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8C53EC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9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0403990 от 19.02.2021г. АО " Национальный центр повышения квалификации "</w:t>
            </w:r>
            <w:proofErr w:type="spellStart"/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тема "Развитие профессиональных компетенций педагогов интернатных организаций", 80 ч.                            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155AAD" w:rsidTr="008C53EC">
        <w:tc>
          <w:tcPr>
            <w:tcW w:w="576" w:type="dxa"/>
          </w:tcPr>
          <w:p w:rsidR="000E6649" w:rsidRDefault="00E61A00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C53306" w:rsidP="00C533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0E6649" w:rsidRPr="002B40F1" w:rsidRDefault="000E6649" w:rsidP="000E6649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9824" behindDoc="1" locked="0" layoutInCell="1" allowOverlap="1" wp14:anchorId="10AE2422" wp14:editId="03ACDAD0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C53306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8178F2" w:rsidTr="008C53EC">
        <w:tc>
          <w:tcPr>
            <w:tcW w:w="576" w:type="dxa"/>
          </w:tcPr>
          <w:p w:rsidR="000E6649" w:rsidRDefault="00E61A00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3920" behindDoc="1" locked="0" layoutInCell="1" allowOverlap="1" wp14:anchorId="1953025B" wp14:editId="208E17A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0A4620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0E6649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№189" </w:t>
            </w:r>
            <w:proofErr w:type="spellStart"/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жмент в образовании" </w:t>
            </w:r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Кокшетау, универ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ситет </w:t>
            </w:r>
            <w:proofErr w:type="spellStart"/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Мырзахметова</w:t>
            </w:r>
            <w:proofErr w:type="spellEnd"/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,72ч.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</w:t>
            </w:r>
            <w:r w:rsidRPr="003639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0403991 выд.</w:t>
            </w:r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19.02.2021г. г.Кокшетау, </w:t>
            </w:r>
            <w:proofErr w:type="spellStart"/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тема: "Развитие профессиональных компетенций педагогов интернатных организации"  80ч.,                   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FF4F86" w:rsidTr="008C53EC">
        <w:tc>
          <w:tcPr>
            <w:tcW w:w="576" w:type="dxa"/>
          </w:tcPr>
          <w:p w:rsidR="000E6649" w:rsidRDefault="00E61A00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109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2896" behindDoc="1" locked="0" layoutInCell="1" allowOverlap="1" wp14:anchorId="062E3D29" wp14:editId="36ECF90E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0A4620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9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сертиф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3639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кат</w:t>
            </w:r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0403992 от 19.02.2021 г. АО " Национальный центр повышения квалификации "</w:t>
            </w:r>
            <w:proofErr w:type="spellStart"/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Өрлеу</w:t>
            </w:r>
            <w:proofErr w:type="spellEnd"/>
            <w:r w:rsidRPr="003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"", тема "Развитие профессиональных компетенций педагогов интернатных организаций", 80 ч.      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0E6649" w:rsidRPr="008178F2" w:rsidTr="008C53EC">
        <w:tc>
          <w:tcPr>
            <w:tcW w:w="576" w:type="dxa"/>
          </w:tcPr>
          <w:p w:rsidR="000E6649" w:rsidRDefault="00E61A00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0848" behindDoc="1" locked="0" layoutInCell="1" allowOverlap="1" wp14:anchorId="3C1B598A" wp14:editId="0046D99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8C53EC">
        <w:tc>
          <w:tcPr>
            <w:tcW w:w="576" w:type="dxa"/>
          </w:tcPr>
          <w:p w:rsidR="000E6649" w:rsidRDefault="00E61A00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111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1872" behindDoc="1" locked="0" layoutInCell="1" allowOverlap="1" wp14:anchorId="3916B3F3" wp14:editId="3702444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92D4A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125C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7A40"/>
    <w:rsid w:val="0026245D"/>
    <w:rsid w:val="002626BD"/>
    <w:rsid w:val="0027138B"/>
    <w:rsid w:val="00274B8C"/>
    <w:rsid w:val="0027645E"/>
    <w:rsid w:val="002876E3"/>
    <w:rsid w:val="002916E0"/>
    <w:rsid w:val="00292220"/>
    <w:rsid w:val="00297090"/>
    <w:rsid w:val="002A2D7B"/>
    <w:rsid w:val="002B06A5"/>
    <w:rsid w:val="002B40F1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6393A"/>
    <w:rsid w:val="00373D06"/>
    <w:rsid w:val="00381BBD"/>
    <w:rsid w:val="00390179"/>
    <w:rsid w:val="003A1BFB"/>
    <w:rsid w:val="003A2143"/>
    <w:rsid w:val="003A4269"/>
    <w:rsid w:val="003C6294"/>
    <w:rsid w:val="003C789F"/>
    <w:rsid w:val="003D6397"/>
    <w:rsid w:val="003D71DD"/>
    <w:rsid w:val="003F50B8"/>
    <w:rsid w:val="0040083B"/>
    <w:rsid w:val="00403FB2"/>
    <w:rsid w:val="00407265"/>
    <w:rsid w:val="00431F05"/>
    <w:rsid w:val="004376F0"/>
    <w:rsid w:val="004554FF"/>
    <w:rsid w:val="004645B3"/>
    <w:rsid w:val="004734C2"/>
    <w:rsid w:val="0048584A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33F2D"/>
    <w:rsid w:val="0056448D"/>
    <w:rsid w:val="005824E3"/>
    <w:rsid w:val="00592409"/>
    <w:rsid w:val="00594BED"/>
    <w:rsid w:val="005C6BD1"/>
    <w:rsid w:val="005D281A"/>
    <w:rsid w:val="005F73ED"/>
    <w:rsid w:val="00603DA3"/>
    <w:rsid w:val="006045A4"/>
    <w:rsid w:val="00605261"/>
    <w:rsid w:val="006074BD"/>
    <w:rsid w:val="00613597"/>
    <w:rsid w:val="00613C49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78F7"/>
    <w:rsid w:val="00677AB2"/>
    <w:rsid w:val="0068546D"/>
    <w:rsid w:val="00695A50"/>
    <w:rsid w:val="006A01AE"/>
    <w:rsid w:val="006B65D8"/>
    <w:rsid w:val="006B6BD9"/>
    <w:rsid w:val="006C4E44"/>
    <w:rsid w:val="006C5D84"/>
    <w:rsid w:val="006C76CA"/>
    <w:rsid w:val="006D5210"/>
    <w:rsid w:val="006D75FC"/>
    <w:rsid w:val="006E5FEE"/>
    <w:rsid w:val="006E6DE8"/>
    <w:rsid w:val="006E6EC8"/>
    <w:rsid w:val="007033C3"/>
    <w:rsid w:val="00710CF3"/>
    <w:rsid w:val="00735638"/>
    <w:rsid w:val="00741E56"/>
    <w:rsid w:val="00773908"/>
    <w:rsid w:val="00782107"/>
    <w:rsid w:val="007913DC"/>
    <w:rsid w:val="007B5458"/>
    <w:rsid w:val="007C12E5"/>
    <w:rsid w:val="007D5DB5"/>
    <w:rsid w:val="007E11A6"/>
    <w:rsid w:val="007F4BF9"/>
    <w:rsid w:val="007F56D0"/>
    <w:rsid w:val="0080513D"/>
    <w:rsid w:val="008140F6"/>
    <w:rsid w:val="008178F2"/>
    <w:rsid w:val="00840E53"/>
    <w:rsid w:val="00853316"/>
    <w:rsid w:val="0085423D"/>
    <w:rsid w:val="008549FB"/>
    <w:rsid w:val="008C53EC"/>
    <w:rsid w:val="008D14DD"/>
    <w:rsid w:val="008E53D3"/>
    <w:rsid w:val="008E64A7"/>
    <w:rsid w:val="008E6A50"/>
    <w:rsid w:val="008E6AF6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4B6D"/>
    <w:rsid w:val="00986CA7"/>
    <w:rsid w:val="00995175"/>
    <w:rsid w:val="009A0D4B"/>
    <w:rsid w:val="009A785A"/>
    <w:rsid w:val="009B7D12"/>
    <w:rsid w:val="009C5597"/>
    <w:rsid w:val="009C67DB"/>
    <w:rsid w:val="009D4CA3"/>
    <w:rsid w:val="009E10A8"/>
    <w:rsid w:val="009F5FE0"/>
    <w:rsid w:val="00A17830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6468"/>
    <w:rsid w:val="00AB49E5"/>
    <w:rsid w:val="00AC19B5"/>
    <w:rsid w:val="00AD0DE7"/>
    <w:rsid w:val="00AF5166"/>
    <w:rsid w:val="00B046F3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E64CB"/>
    <w:rsid w:val="00BF034B"/>
    <w:rsid w:val="00BF5902"/>
    <w:rsid w:val="00C031BA"/>
    <w:rsid w:val="00C0357D"/>
    <w:rsid w:val="00C058FF"/>
    <w:rsid w:val="00C14C8E"/>
    <w:rsid w:val="00C21A69"/>
    <w:rsid w:val="00C23B0F"/>
    <w:rsid w:val="00C25FEA"/>
    <w:rsid w:val="00C370ED"/>
    <w:rsid w:val="00C43084"/>
    <w:rsid w:val="00C436F3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F01DE"/>
    <w:rsid w:val="00DF5E5C"/>
    <w:rsid w:val="00E22746"/>
    <w:rsid w:val="00E361D1"/>
    <w:rsid w:val="00E44EFA"/>
    <w:rsid w:val="00E46695"/>
    <w:rsid w:val="00E61A00"/>
    <w:rsid w:val="00E7305A"/>
    <w:rsid w:val="00E85C2F"/>
    <w:rsid w:val="00E908CD"/>
    <w:rsid w:val="00EB289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12FDE"/>
    <w:rsid w:val="00F24EA6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A15F4"/>
    <w:rsid w:val="00FA161C"/>
    <w:rsid w:val="00FA68FB"/>
    <w:rsid w:val="00FB1D49"/>
    <w:rsid w:val="00FB34D5"/>
    <w:rsid w:val="00FB55A1"/>
    <w:rsid w:val="00FC287F"/>
    <w:rsid w:val="00FD6132"/>
    <w:rsid w:val="00FF2506"/>
    <w:rsid w:val="00FF3844"/>
    <w:rsid w:val="00FF4F86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B7452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theme" Target="theme/theme1.xml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pn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g"/><Relationship Id="rId7" Type="http://schemas.openxmlformats.org/officeDocument/2006/relationships/image" Target="media/image3.jpeg"/><Relationship Id="rId71" Type="http://schemas.openxmlformats.org/officeDocument/2006/relationships/image" Target="media/image67.jp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fontTable" Target="fontTable.xml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90D7A-8A79-454E-98DB-DC9E392FD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2113</TotalTime>
  <Pages>37</Pages>
  <Words>5709</Words>
  <Characters>32544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2023-09-11T08:26:00Z</cp:lastPrinted>
  <dcterms:created xsi:type="dcterms:W3CDTF">2023-09-11T10:43:00Z</dcterms:created>
  <dcterms:modified xsi:type="dcterms:W3CDTF">2024-01-17T06:00:00Z</dcterms:modified>
</cp:coreProperties>
</file>